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CC" w:rsidRDefault="00FA0ACC">
      <w:pPr>
        <w:rPr>
          <w:rFonts w:hint="cs"/>
          <w:rtl/>
          <w:lang w:bidi="ar-IQ"/>
        </w:rPr>
      </w:pPr>
    </w:p>
    <w:p w:rsidR="00A04FB5" w:rsidRPr="00B316FB" w:rsidRDefault="00A04FB5">
      <w:pPr>
        <w:rPr>
          <w:sz w:val="36"/>
          <w:szCs w:val="36"/>
          <w:rtl/>
          <w:lang w:bidi="ar-IQ"/>
        </w:rPr>
      </w:pPr>
      <w:r w:rsidRPr="00B316FB">
        <w:rPr>
          <w:rFonts w:hint="cs"/>
          <w:sz w:val="36"/>
          <w:szCs w:val="36"/>
          <w:rtl/>
          <w:lang w:bidi="ar-IQ"/>
        </w:rPr>
        <w:t xml:space="preserve">قسم الجغرافية </w:t>
      </w:r>
    </w:p>
    <w:tbl>
      <w:tblPr>
        <w:tblStyle w:val="TableGrid"/>
        <w:bidiVisual/>
        <w:tblW w:w="9072" w:type="dxa"/>
        <w:tblInd w:w="-233" w:type="dxa"/>
        <w:tblLayout w:type="fixed"/>
        <w:tblLook w:val="04A0"/>
      </w:tblPr>
      <w:tblGrid>
        <w:gridCol w:w="850"/>
        <w:gridCol w:w="3827"/>
        <w:gridCol w:w="3260"/>
        <w:gridCol w:w="1135"/>
      </w:tblGrid>
      <w:tr w:rsidR="00A04FB5" w:rsidRPr="00B316FB" w:rsidTr="003504E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04FB5" w:rsidRPr="00B316FB" w:rsidRDefault="00A04FB5" w:rsidP="00A04FB5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316F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نتائج </w:t>
            </w: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 xml:space="preserve"> طلبةالدراسات العليا  في </w:t>
            </w:r>
            <w:r w:rsidRPr="00B316F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فصل الدراسي الثاني </w:t>
            </w: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 xml:space="preserve"> (2022- 2023)</w:t>
            </w:r>
          </w:p>
        </w:tc>
      </w:tr>
      <w:tr w:rsidR="00A04FB5" w:rsidRPr="00B316FB" w:rsidTr="003504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04FB5" w:rsidRPr="00B316FB" w:rsidRDefault="00A04FB5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04FB5" w:rsidRPr="00B316FB" w:rsidRDefault="00A04FB5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>الاسم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04FB5" w:rsidRPr="00B316FB" w:rsidRDefault="00A04FB5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>اختصاص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04FB5" w:rsidRPr="00B316FB" w:rsidRDefault="00A04FB5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316F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نتائج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بيداء صداع ماضي عبد الله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A2F4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رعد صاحي عليوي ضاحي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A2F4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ساره محمد عباس عبد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A2F4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سلوان علي زكي داود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A2F4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rPr>
          <w:trHeight w:val="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سيف شهاب احمد عبد الله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A2F4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B316FB" w:rsidTr="00A04FB5">
        <w:trPr>
          <w:trHeight w:val="1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شيرين عماد كاظم جواد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A2F4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عبدالغفار كاظم خلف خميس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A2F4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نضال فليح شريف محمد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 w:rsidP="00BA2F4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A2F4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نور نجم عبد الامام جابر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B316FB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وئام مؤيد عبد الرزاق عباس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pStyle w:val="NoSpacing"/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حسين خليفة عبد حسين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رغد مزهر عبد الحميد محمد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زياد طارق  سامي علي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sz w:val="32"/>
                <w:szCs w:val="32"/>
                <w:rtl/>
              </w:rPr>
              <w:t>مكمل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هدى مظهرعبد الكريم معروف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sz w:val="32"/>
                <w:szCs w:val="32"/>
                <w:rtl/>
              </w:rPr>
              <w:t>مكمله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وسن جميل عامر عبد ربه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انعام حمد حسن سلمان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اياد كاظم حسين راشد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جاسم اغدير عودة عبد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دعاء علي نوطي فياض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رائد احمد سلمان جاسم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rPr>
                <w:sz w:val="32"/>
                <w:szCs w:val="32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ساجده داخل زيدان علي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rPr>
                <w:sz w:val="32"/>
                <w:szCs w:val="32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شذى اسماعيل  قاسم احمد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rPr>
                <w:sz w:val="32"/>
                <w:szCs w:val="32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علاء نوري  حسن  خلف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rPr>
                <w:sz w:val="32"/>
                <w:szCs w:val="32"/>
              </w:rPr>
            </w:pPr>
            <w:r w:rsidRPr="00A04FB5">
              <w:rPr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>فاضل خضير محمد عبد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A04F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16FB" w:rsidRPr="00A04FB5" w:rsidRDefault="00B316F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B" w:rsidRPr="00A04FB5" w:rsidRDefault="00B316FB" w:rsidP="00A04FB5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32"/>
                <w:szCs w:val="32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دعاء </w:t>
            </w:r>
            <w:r w:rsidRPr="00A04FB5">
              <w:rPr>
                <w:rStyle w:val="Emphasis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>رحيم عوده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B" w:rsidRPr="00A04FB5" w:rsidRDefault="00B316FB" w:rsidP="00BA2F4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B" w:rsidRPr="00A04FB5" w:rsidRDefault="003504EC" w:rsidP="00B316F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مكمله</w:t>
            </w:r>
          </w:p>
        </w:tc>
      </w:tr>
    </w:tbl>
    <w:p w:rsidR="00A04FB5" w:rsidRDefault="00A04FB5">
      <w:pPr>
        <w:rPr>
          <w:rtl/>
        </w:rPr>
      </w:pPr>
    </w:p>
    <w:p w:rsidR="00A04FB5" w:rsidRDefault="00A04FB5">
      <w:pPr>
        <w:rPr>
          <w:rtl/>
        </w:rPr>
      </w:pPr>
    </w:p>
    <w:p w:rsidR="00A04FB5" w:rsidRDefault="00A04FB5">
      <w:pPr>
        <w:rPr>
          <w:rtl/>
        </w:rPr>
      </w:pPr>
    </w:p>
    <w:p w:rsidR="00B316FB" w:rsidRDefault="00B316FB">
      <w:pPr>
        <w:rPr>
          <w:rtl/>
        </w:rPr>
      </w:pPr>
    </w:p>
    <w:p w:rsidR="00B316FB" w:rsidRDefault="00B316FB">
      <w:pPr>
        <w:rPr>
          <w:rtl/>
        </w:rPr>
      </w:pPr>
    </w:p>
    <w:p w:rsidR="00B316FB" w:rsidRDefault="00B316FB">
      <w:pPr>
        <w:rPr>
          <w:sz w:val="36"/>
          <w:szCs w:val="36"/>
          <w:rtl/>
          <w:lang w:bidi="ar-IQ"/>
        </w:rPr>
      </w:pPr>
    </w:p>
    <w:p w:rsidR="00A04FB5" w:rsidRDefault="00B316FB" w:rsidP="00B316FB">
      <w:r w:rsidRPr="00B316FB">
        <w:rPr>
          <w:rFonts w:hint="cs"/>
          <w:sz w:val="36"/>
          <w:szCs w:val="36"/>
          <w:rtl/>
          <w:lang w:bidi="ar-IQ"/>
        </w:rPr>
        <w:lastRenderedPageBreak/>
        <w:t>قسم الجغرافية</w:t>
      </w:r>
    </w:p>
    <w:tbl>
      <w:tblPr>
        <w:tblStyle w:val="TableGrid"/>
        <w:bidiVisual/>
        <w:tblW w:w="9072" w:type="dxa"/>
        <w:tblInd w:w="-658" w:type="dxa"/>
        <w:tblLayout w:type="fixed"/>
        <w:tblLook w:val="04A0"/>
      </w:tblPr>
      <w:tblGrid>
        <w:gridCol w:w="567"/>
        <w:gridCol w:w="2976"/>
        <w:gridCol w:w="3686"/>
        <w:gridCol w:w="1843"/>
      </w:tblGrid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A04FB5" w:rsidRDefault="00B316FB" w:rsidP="00B316FB">
            <w:pPr>
              <w:pStyle w:val="NoSpacing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A04FB5" w:rsidRDefault="00B316FB" w:rsidP="00B316FB">
            <w:pPr>
              <w:pStyle w:val="NoSpacing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A04FB5" w:rsidRDefault="00B316FB" w:rsidP="00B316FB">
            <w:pPr>
              <w:pStyle w:val="NoSpacing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A04FB5" w:rsidRDefault="00B316FB" w:rsidP="00B316FB">
            <w:pPr>
              <w:pStyle w:val="NoSpacing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316FB" w:rsidTr="00B316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B316FB" w:rsidRDefault="00B316FB" w:rsidP="00BA2F4B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316F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نتائج </w:t>
            </w: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 xml:space="preserve"> طلبةالدراسات العليا  في </w:t>
            </w:r>
            <w:r w:rsidRPr="00B316F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فصل الدراسي الثاني </w:t>
            </w: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 xml:space="preserve"> (2022- 2023)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B316FB" w:rsidRDefault="00B316FB" w:rsidP="00BA2F4B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B316FB" w:rsidRDefault="00B316FB" w:rsidP="00BA2F4B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>الاسم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B316FB" w:rsidRDefault="00B316FB" w:rsidP="00BA2F4B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316FB">
              <w:rPr>
                <w:b/>
                <w:bCs/>
                <w:sz w:val="36"/>
                <w:szCs w:val="36"/>
                <w:rtl/>
                <w:lang w:bidi="ar-IQ"/>
              </w:rPr>
              <w:t>اختصاص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316FB" w:rsidRPr="00B316FB" w:rsidRDefault="00B316FB" w:rsidP="00BA2F4B">
            <w:pPr>
              <w:pStyle w:val="NoSpacing"/>
              <w:bidi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316F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نتائج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ايمان كريم  محمد  غلام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رعد عفيان هياس هيتمي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E12311" w:rsidP="003504E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504EC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04EC" w:rsidRPr="00A04FB5" w:rsidRDefault="003504EC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Pr="00A04FB5" w:rsidRDefault="003504EC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رقية عبد الله محمد  حسين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Pr="00A04FB5" w:rsidRDefault="003504EC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Default="003504EC" w:rsidP="003504EC">
            <w:pPr>
              <w:jc w:val="center"/>
            </w:pPr>
            <w:r w:rsidRPr="00F657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له</w:t>
            </w:r>
          </w:p>
        </w:tc>
      </w:tr>
      <w:tr w:rsidR="003504EC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04EC" w:rsidRPr="00A04FB5" w:rsidRDefault="003504EC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Pr="00A04FB5" w:rsidRDefault="003504EC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سمر محمد حسن شمخي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Pr="00A04FB5" w:rsidRDefault="003504EC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Default="003504EC" w:rsidP="003504EC">
            <w:pPr>
              <w:jc w:val="center"/>
            </w:pPr>
            <w:r w:rsidRPr="00F657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</w:tr>
      <w:tr w:rsidR="003504EC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04EC" w:rsidRPr="00A04FB5" w:rsidRDefault="003504EC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Pr="00A04FB5" w:rsidRDefault="003504EC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طيبه فؤاد فاروق عبدالرزاق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Pr="00A04FB5" w:rsidRDefault="003504EC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Default="003504EC" w:rsidP="003504EC">
            <w:pPr>
              <w:jc w:val="center"/>
            </w:pPr>
            <w:r w:rsidRPr="00F657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له</w:t>
            </w:r>
          </w:p>
        </w:tc>
      </w:tr>
      <w:tr w:rsidR="003504EC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04EC" w:rsidRPr="00A04FB5" w:rsidRDefault="003504EC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Pr="00A04FB5" w:rsidRDefault="003504EC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عبدالله عماد عبد الله خضر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Pr="00A04FB5" w:rsidRDefault="003504EC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C" w:rsidRDefault="003504EC" w:rsidP="003504EC">
            <w:pPr>
              <w:jc w:val="center"/>
            </w:pPr>
            <w:r w:rsidRPr="00F657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له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عمر ظاهر سليمان  شاهر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نور فائق محمد صالح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E12311" w:rsidP="003504E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هدى اكريم صداع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3504EC" w:rsidP="003504EC">
            <w:pPr>
              <w:jc w:val="center"/>
              <w:rPr>
                <w:sz w:val="32"/>
                <w:szCs w:val="32"/>
              </w:rPr>
            </w:pPr>
            <w:r w:rsidRPr="00F657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له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وديان علي صاحب علوان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يسرى جبار محمد جسام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</w:t>
            </w:r>
            <w:r w:rsidR="003504E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حه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مصطفى ماجد حميد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3504EC" w:rsidP="003504E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احمد محمد كريم ماضي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Default="002B2AD8" w:rsidP="003504EC">
            <w:pPr>
              <w:jc w:val="center"/>
            </w:pPr>
            <w:r w:rsidRPr="005E0BD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اية ولهان زامل كاطع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Default="002B2AD8" w:rsidP="003504EC">
            <w:pPr>
              <w:jc w:val="center"/>
            </w:pPr>
            <w:r w:rsidRPr="005E0BD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حسام كريم شناوه عليوي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Default="002B2AD8" w:rsidP="003504EC">
            <w:pPr>
              <w:jc w:val="center"/>
            </w:pPr>
            <w:r w:rsidRPr="004B29F2">
              <w:rPr>
                <w:rFonts w:hint="cs"/>
                <w:sz w:val="32"/>
                <w:szCs w:val="32"/>
                <w:rtl/>
              </w:rPr>
              <w:t>مكمل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حلا سليم عباس  عبد الله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Default="002B2AD8" w:rsidP="003504EC">
            <w:pPr>
              <w:jc w:val="center"/>
            </w:pPr>
            <w:r w:rsidRPr="004B29F2">
              <w:rPr>
                <w:rFonts w:hint="cs"/>
                <w:sz w:val="32"/>
                <w:szCs w:val="32"/>
                <w:rtl/>
              </w:rPr>
              <w:t>مكمله</w:t>
            </w:r>
          </w:p>
        </w:tc>
      </w:tr>
      <w:tr w:rsidR="00B316FB" w:rsidTr="00B316FB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حيدر فليح عبد الحسن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رؤى سعيد كشمر كزار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 w:rsidR="002B2AD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زينب سرحان حنيف عجلان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عبادة جندي خلف علي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عبد الحميد فواز  كاظم مسلط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علي جبار سلطان راضي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316FB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316FB" w:rsidRPr="00A04FB5" w:rsidRDefault="00B316FB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علياء هاشم حسون علي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B" w:rsidRPr="00A04FB5" w:rsidRDefault="00B316FB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</w:t>
            </w:r>
            <w:r w:rsidR="002B2AD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عهود بدري حسن حمادي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Default="002B2AD8" w:rsidP="003504EC">
            <w:pPr>
              <w:jc w:val="center"/>
            </w:pPr>
            <w:r w:rsidRPr="004B29F2">
              <w:rPr>
                <w:rFonts w:hint="cs"/>
                <w:sz w:val="32"/>
                <w:szCs w:val="32"/>
                <w:rtl/>
              </w:rPr>
              <w:t>مكمل</w:t>
            </w:r>
            <w:r>
              <w:rPr>
                <w:rFonts w:hint="cs"/>
                <w:sz w:val="32"/>
                <w:szCs w:val="32"/>
                <w:rtl/>
              </w:rPr>
              <w:t>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محمد ياسين شهاب احمد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Default="002B2AD8" w:rsidP="003504EC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مكمل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مريم محمد صبري منشد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ميسرة  خلف مشت عريبي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3504EC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احمد راجح عبد السادة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حياة عبد الكريم موح عبد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خديجة  حسن دلف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سناء زامل كاظم كنيبر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سوزان كاظم سفاح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علاء داخل كاظم حوان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غصون ماجد غني كريم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فاطمه عيسى جبر مطشر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 w:rsidRPr="00A04FB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نجلاء محمد حسين جبار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ناجحه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  <w:r w:rsidRPr="00A04FB5"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  <w:t>نكتل  عارف جواد كاظم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2B2AD8" w:rsidTr="00B31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B2AD8" w:rsidRPr="00A04FB5" w:rsidRDefault="002B2AD8">
            <w:pPr>
              <w:rPr>
                <w:sz w:val="28"/>
                <w:szCs w:val="28"/>
              </w:rPr>
            </w:pPr>
            <w:r w:rsidRPr="00A04FB5">
              <w:rPr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>
            <w:pPr>
              <w:pStyle w:val="NoSpacing"/>
              <w:jc w:val="right"/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B3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8" w:rsidRPr="00A04FB5" w:rsidRDefault="002B2AD8" w:rsidP="0027698D">
            <w:pPr>
              <w:jc w:val="center"/>
              <w:rPr>
                <w:sz w:val="32"/>
                <w:szCs w:val="32"/>
              </w:rPr>
            </w:pPr>
          </w:p>
        </w:tc>
      </w:tr>
    </w:tbl>
    <w:p w:rsidR="00A04FB5" w:rsidRDefault="00A04FB5">
      <w:pPr>
        <w:rPr>
          <w:lang w:bidi="ar-IQ"/>
        </w:rPr>
      </w:pPr>
    </w:p>
    <w:sectPr w:rsidR="00A04FB5" w:rsidSect="00B316FB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04FB5"/>
    <w:rsid w:val="001F03F2"/>
    <w:rsid w:val="002B2AD8"/>
    <w:rsid w:val="003504EC"/>
    <w:rsid w:val="00784E00"/>
    <w:rsid w:val="00A04FB5"/>
    <w:rsid w:val="00AE6C67"/>
    <w:rsid w:val="00B316FB"/>
    <w:rsid w:val="00B46098"/>
    <w:rsid w:val="00E12311"/>
    <w:rsid w:val="00FA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04FB5"/>
  </w:style>
  <w:style w:type="paragraph" w:styleId="NoSpacing">
    <w:name w:val="No Spacing"/>
    <w:link w:val="NoSpacingChar"/>
    <w:uiPriority w:val="1"/>
    <w:qFormat/>
    <w:rsid w:val="00A04FB5"/>
    <w:pPr>
      <w:spacing w:after="0" w:line="240" w:lineRule="auto"/>
    </w:pPr>
  </w:style>
  <w:style w:type="table" w:styleId="TableGrid">
    <w:name w:val="Table Grid"/>
    <w:basedOn w:val="TableNormal"/>
    <w:uiPriority w:val="59"/>
    <w:rsid w:val="00A0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A04F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2023-05-31T17:55:00Z</dcterms:created>
  <dcterms:modified xsi:type="dcterms:W3CDTF">2023-06-03T06:24:00Z</dcterms:modified>
</cp:coreProperties>
</file>